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4C75" w14:textId="63A5913C" w:rsidR="005A6F39" w:rsidRPr="00613D60" w:rsidRDefault="005A6F39" w:rsidP="005A6F39">
      <w:pPr>
        <w:jc w:val="center"/>
        <w:rPr>
          <w:b/>
          <w:bCs/>
          <w:sz w:val="36"/>
          <w:szCs w:val="36"/>
        </w:rPr>
      </w:pPr>
      <w:r w:rsidRPr="00613D60">
        <w:rPr>
          <w:b/>
          <w:bCs/>
          <w:sz w:val="36"/>
          <w:szCs w:val="36"/>
        </w:rPr>
        <w:t xml:space="preserve">Chair </w:t>
      </w:r>
      <w:r w:rsidR="00DB4BFB">
        <w:rPr>
          <w:b/>
          <w:bCs/>
          <w:sz w:val="36"/>
          <w:szCs w:val="36"/>
        </w:rPr>
        <w:t xml:space="preserve">Return </w:t>
      </w:r>
      <w:r w:rsidRPr="00613D60">
        <w:rPr>
          <w:b/>
          <w:bCs/>
          <w:sz w:val="36"/>
          <w:szCs w:val="36"/>
        </w:rPr>
        <w:t>Transition Planning</w:t>
      </w:r>
    </w:p>
    <w:p w14:paraId="4A260F6F" w14:textId="77777777" w:rsidR="00AF3367" w:rsidRDefault="005A6F39" w:rsidP="00AF336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A6F39">
        <w:rPr>
          <w:sz w:val="24"/>
          <w:szCs w:val="24"/>
        </w:rPr>
        <w:t>Recognize the Path Ahead</w:t>
      </w:r>
    </w:p>
    <w:p w14:paraId="4FEEE036" w14:textId="5886E7C3" w:rsidR="00AF3367" w:rsidRDefault="005A6F39" w:rsidP="00AF336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5A6F39">
        <w:rPr>
          <w:sz w:val="24"/>
          <w:szCs w:val="24"/>
        </w:rPr>
        <w:t xml:space="preserve">Educate </w:t>
      </w:r>
      <w:r w:rsidR="00AF3367">
        <w:rPr>
          <w:sz w:val="24"/>
          <w:szCs w:val="24"/>
        </w:rPr>
        <w:t>y</w:t>
      </w:r>
      <w:r w:rsidRPr="005A6F39">
        <w:rPr>
          <w:sz w:val="24"/>
          <w:szCs w:val="24"/>
        </w:rPr>
        <w:t xml:space="preserve">ourself </w:t>
      </w:r>
      <w:r w:rsidR="00AF3367">
        <w:rPr>
          <w:sz w:val="24"/>
          <w:szCs w:val="24"/>
        </w:rPr>
        <w:t>r</w:t>
      </w:r>
      <w:r w:rsidRPr="005A6F39">
        <w:rPr>
          <w:sz w:val="24"/>
          <w:szCs w:val="24"/>
        </w:rPr>
        <w:t>egarding</w:t>
      </w:r>
      <w:r>
        <w:rPr>
          <w:sz w:val="24"/>
          <w:szCs w:val="24"/>
        </w:rPr>
        <w:t xml:space="preserve"> </w:t>
      </w:r>
      <w:r w:rsidR="00AF3367">
        <w:rPr>
          <w:sz w:val="24"/>
          <w:szCs w:val="24"/>
        </w:rPr>
        <w:t>r</w:t>
      </w:r>
      <w:r>
        <w:rPr>
          <w:sz w:val="24"/>
          <w:szCs w:val="24"/>
        </w:rPr>
        <w:t>eturn</w:t>
      </w:r>
      <w:r w:rsidRPr="005A6F39">
        <w:rPr>
          <w:sz w:val="24"/>
          <w:szCs w:val="24"/>
        </w:rPr>
        <w:t xml:space="preserve"> </w:t>
      </w:r>
      <w:r w:rsidR="00AF3367">
        <w:rPr>
          <w:sz w:val="24"/>
          <w:szCs w:val="24"/>
        </w:rPr>
        <w:t>t</w:t>
      </w:r>
      <w:r w:rsidRPr="005A6F39">
        <w:rPr>
          <w:sz w:val="24"/>
          <w:szCs w:val="24"/>
        </w:rPr>
        <w:t xml:space="preserve">ransition </w:t>
      </w:r>
      <w:r w:rsidR="00AF3367">
        <w:rPr>
          <w:sz w:val="24"/>
          <w:szCs w:val="24"/>
        </w:rPr>
        <w:t>p</w:t>
      </w:r>
      <w:r w:rsidRPr="005A6F39">
        <w:rPr>
          <w:sz w:val="24"/>
          <w:szCs w:val="24"/>
        </w:rPr>
        <w:t>lanning</w:t>
      </w:r>
    </w:p>
    <w:p w14:paraId="4DE550BF" w14:textId="2DA82D3E" w:rsidR="00AF3367" w:rsidRPr="00AF3367" w:rsidRDefault="00AF3367" w:rsidP="00AF336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Understand and prepare for the transition issues you will likely face</w:t>
      </w:r>
    </w:p>
    <w:p w14:paraId="51E286D9" w14:textId="77777777" w:rsidR="00AF3367" w:rsidRPr="00AF3367" w:rsidRDefault="00AF3367" w:rsidP="00AF3367">
      <w:pPr>
        <w:pStyle w:val="ListParagraph"/>
        <w:rPr>
          <w:sz w:val="24"/>
          <w:szCs w:val="24"/>
        </w:rPr>
      </w:pPr>
    </w:p>
    <w:p w14:paraId="516013AC" w14:textId="77777777" w:rsidR="00AF3367" w:rsidRDefault="005A6F39" w:rsidP="005A6F3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View</w:t>
      </w:r>
      <w:r w:rsidR="00AF3367">
        <w:rPr>
          <w:sz w:val="24"/>
          <w:szCs w:val="24"/>
        </w:rPr>
        <w:t xml:space="preserve"> Return Transition</w:t>
      </w:r>
      <w:r w:rsidRPr="005A6F39">
        <w:rPr>
          <w:sz w:val="24"/>
          <w:szCs w:val="24"/>
        </w:rPr>
        <w:t xml:space="preserve"> Planning in 3 Stages</w:t>
      </w:r>
    </w:p>
    <w:p w14:paraId="631EB587" w14:textId="66619BA0" w:rsidR="00AF3367" w:rsidRDefault="005A6F39" w:rsidP="00AF336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5A6F39">
        <w:rPr>
          <w:sz w:val="24"/>
          <w:szCs w:val="24"/>
        </w:rPr>
        <w:t>Pre-Transition</w:t>
      </w:r>
      <w:r w:rsidR="00AF3367">
        <w:rPr>
          <w:sz w:val="24"/>
          <w:szCs w:val="24"/>
        </w:rPr>
        <w:t xml:space="preserve"> (</w:t>
      </w:r>
      <w:r w:rsidR="002C4B7A">
        <w:rPr>
          <w:sz w:val="24"/>
          <w:szCs w:val="24"/>
        </w:rPr>
        <w:t>preparing before return</w:t>
      </w:r>
      <w:r w:rsidR="00AF3367">
        <w:rPr>
          <w:sz w:val="24"/>
          <w:szCs w:val="24"/>
        </w:rPr>
        <w:t>)</w:t>
      </w:r>
    </w:p>
    <w:p w14:paraId="58994F06" w14:textId="53A23EF6" w:rsidR="00AF3367" w:rsidRDefault="005A6F39" w:rsidP="00AF336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In-</w:t>
      </w:r>
      <w:r w:rsidRPr="005A6F39">
        <w:rPr>
          <w:sz w:val="24"/>
          <w:szCs w:val="24"/>
        </w:rPr>
        <w:t>Transition (</w:t>
      </w:r>
      <w:r w:rsidR="00AF3367">
        <w:rPr>
          <w:sz w:val="24"/>
          <w:szCs w:val="24"/>
        </w:rPr>
        <w:t>n</w:t>
      </w:r>
      <w:r w:rsidRPr="005A6F39">
        <w:rPr>
          <w:sz w:val="24"/>
          <w:szCs w:val="24"/>
        </w:rPr>
        <w:t xml:space="preserve">ear </w:t>
      </w:r>
      <w:r w:rsidR="00AF3367">
        <w:rPr>
          <w:sz w:val="24"/>
          <w:szCs w:val="24"/>
        </w:rPr>
        <w:t>t</w:t>
      </w:r>
      <w:r w:rsidRPr="005A6F39">
        <w:rPr>
          <w:sz w:val="24"/>
          <w:szCs w:val="24"/>
        </w:rPr>
        <w:t>erm</w:t>
      </w:r>
      <w:r w:rsidR="00AF3367">
        <w:rPr>
          <w:sz w:val="24"/>
          <w:szCs w:val="24"/>
        </w:rPr>
        <w:t xml:space="preserve"> – first year back to faculty</w:t>
      </w:r>
      <w:r w:rsidRPr="005A6F39">
        <w:rPr>
          <w:sz w:val="24"/>
          <w:szCs w:val="24"/>
        </w:rPr>
        <w:t>)</w:t>
      </w:r>
    </w:p>
    <w:p w14:paraId="4B1909E9" w14:textId="596818C2" w:rsidR="00ED757A" w:rsidRDefault="005A6F39" w:rsidP="00AF336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5A6F39">
        <w:rPr>
          <w:sz w:val="24"/>
          <w:szCs w:val="24"/>
        </w:rPr>
        <w:t>Post Transition (Long term</w:t>
      </w:r>
      <w:r w:rsidR="00AF3367">
        <w:rPr>
          <w:sz w:val="24"/>
          <w:szCs w:val="24"/>
        </w:rPr>
        <w:t xml:space="preserve"> – second year and beyond)</w:t>
      </w:r>
    </w:p>
    <w:p w14:paraId="3DF08C18" w14:textId="77777777" w:rsidR="005A6F39" w:rsidRPr="005A6F39" w:rsidRDefault="005A6F39" w:rsidP="005A6F39">
      <w:pPr>
        <w:pStyle w:val="ListParagraph"/>
        <w:rPr>
          <w:sz w:val="24"/>
          <w:szCs w:val="24"/>
        </w:rPr>
      </w:pPr>
    </w:p>
    <w:p w14:paraId="5A6FC833" w14:textId="5B872E28" w:rsidR="002C4B7A" w:rsidRDefault="005A6F39" w:rsidP="002C4B7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Negotiate</w:t>
      </w:r>
      <w:r w:rsidR="007C3DE6">
        <w:rPr>
          <w:sz w:val="24"/>
          <w:szCs w:val="24"/>
        </w:rPr>
        <w:t>/</w:t>
      </w:r>
      <w:r w:rsidR="008156D4">
        <w:rPr>
          <w:sz w:val="24"/>
          <w:szCs w:val="24"/>
        </w:rPr>
        <w:t>Establish</w:t>
      </w:r>
      <w:r>
        <w:rPr>
          <w:sz w:val="24"/>
          <w:szCs w:val="24"/>
        </w:rPr>
        <w:t xml:space="preserve"> Return</w:t>
      </w:r>
      <w:r w:rsidR="00AF3367">
        <w:rPr>
          <w:sz w:val="24"/>
          <w:szCs w:val="24"/>
        </w:rPr>
        <w:t xml:space="preserve"> Conditions</w:t>
      </w:r>
    </w:p>
    <w:p w14:paraId="793F1BD8" w14:textId="6A3DC657" w:rsidR="007C3DE6" w:rsidRDefault="007C3DE6" w:rsidP="007C3DE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Determine continued responsibilities (if any)</w:t>
      </w:r>
    </w:p>
    <w:p w14:paraId="4210F8B9" w14:textId="785C4B9F" w:rsidR="00CC245F" w:rsidRPr="00CC245F" w:rsidRDefault="007C3DE6" w:rsidP="00CC245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will information/projects/external relationships be “handed off”</w:t>
      </w:r>
    </w:p>
    <w:p w14:paraId="6EE22362" w14:textId="064CCBE3" w:rsidR="007C3DE6" w:rsidRDefault="00613D60" w:rsidP="007C3DE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Plan t</w:t>
      </w:r>
      <w:r w:rsidR="007C3DE6">
        <w:rPr>
          <w:sz w:val="24"/>
          <w:szCs w:val="24"/>
        </w:rPr>
        <w:t>ime to reestablish yourself (sabbatical, reduced service/teaching load)</w:t>
      </w:r>
    </w:p>
    <w:p w14:paraId="1F10FA3F" w14:textId="2B5D9270" w:rsidR="007C3DE6" w:rsidRDefault="008156D4" w:rsidP="007C3DE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Determine f</w:t>
      </w:r>
      <w:r w:rsidR="007C3DE6">
        <w:rPr>
          <w:sz w:val="24"/>
          <w:szCs w:val="24"/>
        </w:rPr>
        <w:t xml:space="preserve">unding, office location, course scheduling, </w:t>
      </w:r>
      <w:r w:rsidR="00613D60">
        <w:rPr>
          <w:sz w:val="24"/>
          <w:szCs w:val="24"/>
        </w:rPr>
        <w:t xml:space="preserve">service requirements, </w:t>
      </w:r>
      <w:r w:rsidR="007C3DE6">
        <w:rPr>
          <w:sz w:val="24"/>
          <w:szCs w:val="24"/>
        </w:rPr>
        <w:t>etc.</w:t>
      </w:r>
    </w:p>
    <w:p w14:paraId="784D9F9C" w14:textId="04F0DE85" w:rsidR="008156D4" w:rsidRDefault="008156D4" w:rsidP="007C3DE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Determine continued r</w:t>
      </w:r>
      <w:r w:rsidR="007C3DE6">
        <w:rPr>
          <w:sz w:val="24"/>
          <w:szCs w:val="24"/>
        </w:rPr>
        <w:t>elationship with Dea</w:t>
      </w:r>
      <w:r>
        <w:rPr>
          <w:sz w:val="24"/>
          <w:szCs w:val="24"/>
        </w:rPr>
        <w:t>n</w:t>
      </w:r>
    </w:p>
    <w:p w14:paraId="16DB9542" w14:textId="26908A9A" w:rsidR="002C4B7A" w:rsidRDefault="008156D4" w:rsidP="006F044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Establish relationship with s</w:t>
      </w:r>
      <w:r w:rsidR="007C3DE6">
        <w:rPr>
          <w:sz w:val="24"/>
          <w:szCs w:val="24"/>
        </w:rPr>
        <w:t>uccessor</w:t>
      </w:r>
    </w:p>
    <w:p w14:paraId="1221ECCC" w14:textId="77777777" w:rsidR="006F0448" w:rsidRPr="006F0448" w:rsidRDefault="006F0448" w:rsidP="006F0448">
      <w:pPr>
        <w:pStyle w:val="ListParagraph"/>
        <w:ind w:left="1440"/>
        <w:rPr>
          <w:sz w:val="24"/>
          <w:szCs w:val="24"/>
        </w:rPr>
      </w:pPr>
    </w:p>
    <w:p w14:paraId="06873D79" w14:textId="3820B3C9" w:rsidR="002C4B7A" w:rsidRDefault="00613D60" w:rsidP="002C4B7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Conduct</w:t>
      </w:r>
      <w:r w:rsidR="007C3DE6">
        <w:rPr>
          <w:sz w:val="24"/>
          <w:szCs w:val="24"/>
        </w:rPr>
        <w:t xml:space="preserve"> </w:t>
      </w:r>
      <w:r w:rsidR="002C4B7A">
        <w:rPr>
          <w:sz w:val="24"/>
          <w:szCs w:val="24"/>
        </w:rPr>
        <w:t>Exit Interviews</w:t>
      </w:r>
      <w:r w:rsidR="007C3DE6">
        <w:rPr>
          <w:sz w:val="24"/>
          <w:szCs w:val="24"/>
        </w:rPr>
        <w:t xml:space="preserve"> with Key Administrators</w:t>
      </w:r>
    </w:p>
    <w:p w14:paraId="554E5E71" w14:textId="362C5A1E" w:rsidR="007C3DE6" w:rsidRDefault="007C3DE6" w:rsidP="007C3DE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Share what you have learned</w:t>
      </w:r>
    </w:p>
    <w:p w14:paraId="72F2DAA6" w14:textId="2D5D2C74" w:rsidR="007C3DE6" w:rsidRDefault="007C3DE6" w:rsidP="007C3DE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Share issues and/or concerns about department</w:t>
      </w:r>
    </w:p>
    <w:p w14:paraId="35785DB8" w14:textId="0FAED747" w:rsidR="007C3DE6" w:rsidRDefault="00B7533E" w:rsidP="007C3DE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7C3DE6">
        <w:rPr>
          <w:sz w:val="24"/>
          <w:szCs w:val="24"/>
        </w:rPr>
        <w:t>continued working relationship with administration</w:t>
      </w:r>
    </w:p>
    <w:p w14:paraId="2E232364" w14:textId="3E346028" w:rsidR="007C3DE6" w:rsidRDefault="007C3DE6" w:rsidP="007C3DE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6F0448">
        <w:rPr>
          <w:sz w:val="24"/>
          <w:szCs w:val="24"/>
        </w:rPr>
        <w:t xml:space="preserve">your </w:t>
      </w:r>
      <w:r>
        <w:rPr>
          <w:sz w:val="24"/>
          <w:szCs w:val="24"/>
        </w:rPr>
        <w:t>future</w:t>
      </w:r>
      <w:r w:rsidR="006F0448">
        <w:rPr>
          <w:sz w:val="24"/>
          <w:szCs w:val="24"/>
        </w:rPr>
        <w:t xml:space="preserve"> with the institution</w:t>
      </w:r>
    </w:p>
    <w:p w14:paraId="40A42AAF" w14:textId="0BD45A0B" w:rsidR="002C4B7A" w:rsidRPr="002C4B7A" w:rsidRDefault="002C4B7A" w:rsidP="002C4B7A">
      <w:pPr>
        <w:pStyle w:val="ListParagraph"/>
        <w:rPr>
          <w:sz w:val="24"/>
          <w:szCs w:val="24"/>
        </w:rPr>
      </w:pPr>
    </w:p>
    <w:p w14:paraId="34798345" w14:textId="12CDA05D" w:rsidR="008156D4" w:rsidRDefault="002C4B7A" w:rsidP="008156D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Recognize Issues Related to Relationship Management</w:t>
      </w:r>
    </w:p>
    <w:p w14:paraId="5E51676D" w14:textId="06239F3B" w:rsidR="00B26063" w:rsidRDefault="00B26063" w:rsidP="008156D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Considered by many to be the hardest part of the chair return transition</w:t>
      </w:r>
    </w:p>
    <w:p w14:paraId="6A60FCE6" w14:textId="758DDC82" w:rsidR="008156D4" w:rsidRDefault="008156D4" w:rsidP="008156D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 not expect thanks or understanding of </w:t>
      </w:r>
      <w:r w:rsidR="00B26063">
        <w:rPr>
          <w:sz w:val="24"/>
          <w:szCs w:val="24"/>
        </w:rPr>
        <w:t xml:space="preserve">your </w:t>
      </w:r>
      <w:r>
        <w:rPr>
          <w:sz w:val="24"/>
          <w:szCs w:val="24"/>
        </w:rPr>
        <w:t>transition needs by colleagues</w:t>
      </w:r>
    </w:p>
    <w:p w14:paraId="7AD66AE0" w14:textId="256EFD7A" w:rsidR="00B26063" w:rsidRPr="00B26063" w:rsidRDefault="00B26063" w:rsidP="00B2606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Few </w:t>
      </w:r>
      <w:r w:rsidR="006F0448">
        <w:rPr>
          <w:sz w:val="24"/>
          <w:szCs w:val="24"/>
        </w:rPr>
        <w:t xml:space="preserve">returning chairs </w:t>
      </w:r>
      <w:r w:rsidR="008156D4">
        <w:rPr>
          <w:sz w:val="24"/>
          <w:szCs w:val="24"/>
        </w:rPr>
        <w:t xml:space="preserve">quickly fit in </w:t>
      </w:r>
      <w:r>
        <w:rPr>
          <w:sz w:val="24"/>
          <w:szCs w:val="24"/>
        </w:rPr>
        <w:t xml:space="preserve">upon return, renewing relationships take time and </w:t>
      </w:r>
      <w:r w:rsidR="00613D60">
        <w:rPr>
          <w:sz w:val="24"/>
          <w:szCs w:val="24"/>
        </w:rPr>
        <w:t>are</w:t>
      </w:r>
      <w:r>
        <w:rPr>
          <w:sz w:val="24"/>
          <w:szCs w:val="24"/>
        </w:rPr>
        <w:t xml:space="preserve"> not entirely in your control</w:t>
      </w:r>
    </w:p>
    <w:p w14:paraId="1616C932" w14:textId="312F5B86" w:rsidR="006F0448" w:rsidRPr="006F0448" w:rsidRDefault="008156D4" w:rsidP="006F044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Establish boundaries</w:t>
      </w:r>
      <w:r w:rsidR="00B26063">
        <w:rPr>
          <w:sz w:val="24"/>
          <w:szCs w:val="24"/>
        </w:rPr>
        <w:t xml:space="preserve"> where needed and d</w:t>
      </w:r>
      <w:r w:rsidRPr="00B26063">
        <w:rPr>
          <w:sz w:val="24"/>
          <w:szCs w:val="24"/>
        </w:rPr>
        <w:t>o not prolong issues</w:t>
      </w:r>
    </w:p>
    <w:p w14:paraId="13577440" w14:textId="77777777" w:rsidR="006F0448" w:rsidRPr="002C4B7A" w:rsidRDefault="006F0448" w:rsidP="002C4B7A">
      <w:pPr>
        <w:pStyle w:val="ListParagraph"/>
        <w:rPr>
          <w:sz w:val="24"/>
          <w:szCs w:val="24"/>
        </w:rPr>
      </w:pPr>
    </w:p>
    <w:p w14:paraId="772B703B" w14:textId="35AD724A" w:rsidR="002C4B7A" w:rsidRDefault="006F0448" w:rsidP="002C4B7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Seek and </w:t>
      </w:r>
      <w:r w:rsidR="002C4B7A">
        <w:rPr>
          <w:sz w:val="24"/>
          <w:szCs w:val="24"/>
        </w:rPr>
        <w:t xml:space="preserve">Engage </w:t>
      </w:r>
      <w:r w:rsidR="00613D60">
        <w:rPr>
          <w:sz w:val="24"/>
          <w:szCs w:val="24"/>
        </w:rPr>
        <w:t xml:space="preserve">in </w:t>
      </w:r>
      <w:r w:rsidR="002C4B7A">
        <w:rPr>
          <w:sz w:val="24"/>
          <w:szCs w:val="24"/>
        </w:rPr>
        <w:t>Meaningful Work</w:t>
      </w:r>
      <w:r>
        <w:rPr>
          <w:sz w:val="24"/>
          <w:szCs w:val="24"/>
        </w:rPr>
        <w:t xml:space="preserve"> Upon Return to Faculty</w:t>
      </w:r>
    </w:p>
    <w:p w14:paraId="606C9E79" w14:textId="39566777" w:rsidR="00B7533E" w:rsidRPr="00B7533E" w:rsidRDefault="00B26063" w:rsidP="00B7533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Find opportunities which use the administrative skills learned while chair</w:t>
      </w:r>
    </w:p>
    <w:p w14:paraId="2637DA48" w14:textId="74938FB2" w:rsidR="002C4B7A" w:rsidRDefault="002C4B7A" w:rsidP="002C4B7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Mentor others</w:t>
      </w:r>
    </w:p>
    <w:p w14:paraId="6EEAAE58" w14:textId="37F70816" w:rsidR="00B26063" w:rsidRDefault="007C3DE6" w:rsidP="00B2606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Lead without being chair</w:t>
      </w:r>
    </w:p>
    <w:p w14:paraId="1AFE08D0" w14:textId="1EA4DEB8" w:rsidR="006F0448" w:rsidRDefault="006F0448" w:rsidP="006F0448">
      <w:pPr>
        <w:pStyle w:val="ListParagraph"/>
        <w:ind w:left="1440"/>
        <w:rPr>
          <w:sz w:val="24"/>
          <w:szCs w:val="24"/>
        </w:rPr>
      </w:pPr>
    </w:p>
    <w:p w14:paraId="3600F370" w14:textId="5D87EB2C" w:rsidR="006F0448" w:rsidRDefault="006F0448" w:rsidP="006F0448">
      <w:pPr>
        <w:pStyle w:val="ListParagraph"/>
        <w:ind w:left="1440"/>
        <w:rPr>
          <w:sz w:val="24"/>
          <w:szCs w:val="24"/>
        </w:rPr>
      </w:pPr>
    </w:p>
    <w:p w14:paraId="4255EEDF" w14:textId="75B9AC76" w:rsidR="006F0448" w:rsidRDefault="006F0448" w:rsidP="006F0448">
      <w:pPr>
        <w:pStyle w:val="ListParagraph"/>
        <w:ind w:left="1440"/>
        <w:rPr>
          <w:sz w:val="24"/>
          <w:szCs w:val="24"/>
        </w:rPr>
      </w:pPr>
    </w:p>
    <w:p w14:paraId="3608FAF8" w14:textId="77777777" w:rsidR="008156D4" w:rsidRPr="006F0448" w:rsidRDefault="008156D4" w:rsidP="006F0448">
      <w:pPr>
        <w:rPr>
          <w:sz w:val="24"/>
          <w:szCs w:val="24"/>
        </w:rPr>
      </w:pPr>
    </w:p>
    <w:p w14:paraId="1CEF8305" w14:textId="1991AB2F" w:rsidR="008156D4" w:rsidRDefault="008156D4" w:rsidP="00B2606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Seek Support from Others</w:t>
      </w:r>
      <w:r w:rsidR="00B26063">
        <w:rPr>
          <w:sz w:val="24"/>
          <w:szCs w:val="24"/>
        </w:rPr>
        <w:t xml:space="preserve"> Who Can Guide You with </w:t>
      </w:r>
      <w:r w:rsidR="00613D60">
        <w:rPr>
          <w:sz w:val="24"/>
          <w:szCs w:val="24"/>
        </w:rPr>
        <w:t xml:space="preserve">Chair </w:t>
      </w:r>
      <w:r w:rsidR="00B7533E">
        <w:rPr>
          <w:sz w:val="24"/>
          <w:szCs w:val="24"/>
        </w:rPr>
        <w:t xml:space="preserve">Return </w:t>
      </w:r>
      <w:r w:rsidR="00B26063">
        <w:rPr>
          <w:sz w:val="24"/>
          <w:szCs w:val="24"/>
        </w:rPr>
        <w:t>Transition</w:t>
      </w:r>
    </w:p>
    <w:p w14:paraId="02462383" w14:textId="77777777" w:rsidR="006F0448" w:rsidRDefault="006F0448" w:rsidP="006F044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Recognize for many this is a major career transition, not simply reassuming a previous role. </w:t>
      </w:r>
    </w:p>
    <w:p w14:paraId="45C0E7D0" w14:textId="46AE89D2" w:rsidR="006F0448" w:rsidRPr="006F0448" w:rsidRDefault="006F0448" w:rsidP="006F044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Recognize y</w:t>
      </w:r>
      <w:r w:rsidRPr="006F0448">
        <w:rPr>
          <w:sz w:val="24"/>
          <w:szCs w:val="24"/>
        </w:rPr>
        <w:t xml:space="preserve">ou have changed </w:t>
      </w:r>
      <w:r w:rsidR="00613D60" w:rsidRPr="006F0448">
        <w:rPr>
          <w:sz w:val="24"/>
          <w:szCs w:val="24"/>
        </w:rPr>
        <w:t>because of</w:t>
      </w:r>
      <w:r w:rsidRPr="006F0448">
        <w:rPr>
          <w:sz w:val="24"/>
          <w:szCs w:val="24"/>
        </w:rPr>
        <w:t xml:space="preserve"> your administrative experience</w:t>
      </w:r>
      <w:r>
        <w:rPr>
          <w:sz w:val="24"/>
          <w:szCs w:val="24"/>
        </w:rPr>
        <w:t xml:space="preserve"> and </w:t>
      </w:r>
      <w:r w:rsidR="00613D60">
        <w:rPr>
          <w:sz w:val="24"/>
          <w:szCs w:val="24"/>
        </w:rPr>
        <w:t xml:space="preserve">will </w:t>
      </w:r>
      <w:r>
        <w:rPr>
          <w:sz w:val="24"/>
          <w:szCs w:val="24"/>
        </w:rPr>
        <w:t>likely see your faculty role differently upon return</w:t>
      </w:r>
    </w:p>
    <w:p w14:paraId="3FED5DD9" w14:textId="78773DEF" w:rsidR="006F0448" w:rsidRDefault="006F0448" w:rsidP="006F044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Seek others with positive chair transition experience who can support</w:t>
      </w:r>
      <w:r w:rsidR="00613D60">
        <w:rPr>
          <w:sz w:val="24"/>
          <w:szCs w:val="24"/>
        </w:rPr>
        <w:t>/guide</w:t>
      </w:r>
      <w:r>
        <w:rPr>
          <w:sz w:val="24"/>
          <w:szCs w:val="24"/>
        </w:rPr>
        <w:t xml:space="preserve"> you</w:t>
      </w:r>
    </w:p>
    <w:p w14:paraId="46C424E3" w14:textId="6B12ACF5" w:rsidR="006F0448" w:rsidRPr="00B26063" w:rsidRDefault="006F0448" w:rsidP="006F044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Use available institutional resources to support transition</w:t>
      </w:r>
    </w:p>
    <w:p w14:paraId="7C851A03" w14:textId="77777777" w:rsidR="008156D4" w:rsidRPr="008156D4" w:rsidRDefault="008156D4" w:rsidP="008156D4">
      <w:pPr>
        <w:pStyle w:val="ListParagraph"/>
        <w:ind w:left="1440"/>
        <w:rPr>
          <w:sz w:val="24"/>
          <w:szCs w:val="24"/>
        </w:rPr>
      </w:pPr>
    </w:p>
    <w:p w14:paraId="7FD76F3C" w14:textId="285653FA" w:rsidR="007C3DE6" w:rsidRDefault="00B26063" w:rsidP="007C3D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Recognize</w:t>
      </w:r>
      <w:r w:rsidR="007C3DE6">
        <w:rPr>
          <w:sz w:val="24"/>
          <w:szCs w:val="24"/>
        </w:rPr>
        <w:t xml:space="preserve"> You are No Longer Chair</w:t>
      </w:r>
      <w:r w:rsidR="006F0448">
        <w:rPr>
          <w:sz w:val="24"/>
          <w:szCs w:val="24"/>
        </w:rPr>
        <w:t xml:space="preserve"> Upon Transition</w:t>
      </w:r>
    </w:p>
    <w:p w14:paraId="311B3C71" w14:textId="731862CF" w:rsidR="007C3DE6" w:rsidRDefault="007C3DE6" w:rsidP="007C3DE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Resist desire to criticize</w:t>
      </w:r>
      <w:r w:rsidR="008156D4">
        <w:rPr>
          <w:sz w:val="24"/>
          <w:szCs w:val="24"/>
        </w:rPr>
        <w:t xml:space="preserve"> or meddle</w:t>
      </w:r>
      <w:r w:rsidR="00B26063">
        <w:rPr>
          <w:sz w:val="24"/>
          <w:szCs w:val="24"/>
        </w:rPr>
        <w:t xml:space="preserve"> with successor</w:t>
      </w:r>
      <w:r w:rsidR="00613D60">
        <w:rPr>
          <w:sz w:val="24"/>
          <w:szCs w:val="24"/>
        </w:rPr>
        <w:t xml:space="preserve"> </w:t>
      </w:r>
    </w:p>
    <w:p w14:paraId="67DF6203" w14:textId="5500185E" w:rsidR="007C3DE6" w:rsidRDefault="007C3DE6" w:rsidP="007C3DE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B26063">
        <w:rPr>
          <w:sz w:val="24"/>
          <w:szCs w:val="24"/>
        </w:rPr>
        <w:t>esist temptation to take sides</w:t>
      </w:r>
      <w:r w:rsidR="00DB4BFB">
        <w:rPr>
          <w:sz w:val="24"/>
          <w:szCs w:val="24"/>
        </w:rPr>
        <w:t xml:space="preserve"> immediately upon return</w:t>
      </w:r>
    </w:p>
    <w:p w14:paraId="151711B9" w14:textId="69D3817E" w:rsidR="00B7533E" w:rsidRDefault="007C3DE6" w:rsidP="00B7533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Let it go</w:t>
      </w:r>
      <w:r w:rsidR="008156D4">
        <w:rPr>
          <w:sz w:val="24"/>
          <w:szCs w:val="24"/>
        </w:rPr>
        <w:t xml:space="preserve">, move on, enjoy </w:t>
      </w:r>
      <w:r w:rsidR="00B26063">
        <w:rPr>
          <w:sz w:val="24"/>
          <w:szCs w:val="24"/>
        </w:rPr>
        <w:t>your renewed sense of purpose as a faculty member</w:t>
      </w:r>
    </w:p>
    <w:p w14:paraId="721BAC2A" w14:textId="77777777" w:rsidR="006F0448" w:rsidRDefault="006F0448" w:rsidP="006F0448">
      <w:pPr>
        <w:pStyle w:val="ListParagraph"/>
        <w:ind w:left="1440"/>
        <w:rPr>
          <w:sz w:val="24"/>
          <w:szCs w:val="24"/>
        </w:rPr>
      </w:pPr>
    </w:p>
    <w:p w14:paraId="3BADD795" w14:textId="6FEBBB92" w:rsidR="006F0448" w:rsidRDefault="006F0448" w:rsidP="006F044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Encourage Transition Planning Conversation at </w:t>
      </w:r>
      <w:r w:rsidR="00CC245F">
        <w:rPr>
          <w:sz w:val="24"/>
          <w:szCs w:val="24"/>
        </w:rPr>
        <w:t>Department/</w:t>
      </w:r>
      <w:r>
        <w:rPr>
          <w:sz w:val="24"/>
          <w:szCs w:val="24"/>
        </w:rPr>
        <w:t>College/Institutional Level</w:t>
      </w:r>
    </w:p>
    <w:p w14:paraId="173434AA" w14:textId="77777777" w:rsidR="006F0448" w:rsidRDefault="006F0448" w:rsidP="006F044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Add return transition information to chair manuals</w:t>
      </w:r>
    </w:p>
    <w:p w14:paraId="48D526D0" w14:textId="77777777" w:rsidR="006F0448" w:rsidRDefault="006F0448" w:rsidP="006F044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Develop strategic planning for chair return transition</w:t>
      </w:r>
    </w:p>
    <w:p w14:paraId="1EF7B1D7" w14:textId="494E7657" w:rsidR="00B7533E" w:rsidRDefault="006F0448" w:rsidP="006F044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Incorporate return transition into chair/administrator training</w:t>
      </w:r>
    </w:p>
    <w:p w14:paraId="621ECDE1" w14:textId="77777777" w:rsidR="006F0448" w:rsidRPr="006F0448" w:rsidRDefault="006F0448" w:rsidP="006F0448">
      <w:pPr>
        <w:pStyle w:val="ListParagraph"/>
        <w:ind w:left="1440"/>
        <w:rPr>
          <w:sz w:val="24"/>
          <w:szCs w:val="24"/>
        </w:rPr>
      </w:pPr>
    </w:p>
    <w:p w14:paraId="2690264C" w14:textId="18B2463E" w:rsidR="002C4B7A" w:rsidRDefault="00B7533E" w:rsidP="00B7533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Practice Succession Planning (when possible)</w:t>
      </w:r>
    </w:p>
    <w:p w14:paraId="45B5DD97" w14:textId="41BBFEEA" w:rsidR="00B7533E" w:rsidRDefault="00B7533E" w:rsidP="00B7533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Work with incoming chair to ease transition prior to return</w:t>
      </w:r>
    </w:p>
    <w:p w14:paraId="48F4F4AB" w14:textId="11585757" w:rsidR="00B7533E" w:rsidRDefault="00B7533E" w:rsidP="00B7533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Incorporate faculty (who desire) in administrative duties while chair</w:t>
      </w:r>
    </w:p>
    <w:p w14:paraId="0687730E" w14:textId="6E08E54B" w:rsidR="00B7533E" w:rsidRPr="00B7533E" w:rsidRDefault="00B7533E" w:rsidP="00B7533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Develop </w:t>
      </w:r>
      <w:r w:rsidR="00613D60">
        <w:rPr>
          <w:sz w:val="24"/>
          <w:szCs w:val="24"/>
        </w:rPr>
        <w:t xml:space="preserve">succession </w:t>
      </w:r>
      <w:r>
        <w:rPr>
          <w:sz w:val="24"/>
          <w:szCs w:val="24"/>
        </w:rPr>
        <w:t>plan for department to establish transition consistency and develop expectations for meaningful transition process</w:t>
      </w:r>
      <w:r w:rsidR="00613D60">
        <w:rPr>
          <w:sz w:val="24"/>
          <w:szCs w:val="24"/>
        </w:rPr>
        <w:t xml:space="preserve"> for all parties</w:t>
      </w:r>
    </w:p>
    <w:p w14:paraId="67750E88" w14:textId="77777777" w:rsidR="002C4B7A" w:rsidRPr="002C4B7A" w:rsidRDefault="002C4B7A" w:rsidP="002C4B7A">
      <w:pPr>
        <w:pStyle w:val="ListParagraph"/>
        <w:rPr>
          <w:sz w:val="24"/>
          <w:szCs w:val="24"/>
        </w:rPr>
      </w:pPr>
    </w:p>
    <w:sectPr w:rsidR="002C4B7A" w:rsidRPr="002C4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DE6"/>
    <w:multiLevelType w:val="hybridMultilevel"/>
    <w:tmpl w:val="F9E462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11AD7"/>
    <w:multiLevelType w:val="hybridMultilevel"/>
    <w:tmpl w:val="345071FA"/>
    <w:lvl w:ilvl="0" w:tplc="D86A12C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C138CC"/>
    <w:multiLevelType w:val="hybridMultilevel"/>
    <w:tmpl w:val="DAF234A2"/>
    <w:lvl w:ilvl="0" w:tplc="0B76F43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477FC"/>
    <w:multiLevelType w:val="hybridMultilevel"/>
    <w:tmpl w:val="1192725A"/>
    <w:lvl w:ilvl="0" w:tplc="5E8212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14018">
    <w:abstractNumId w:val="2"/>
  </w:num>
  <w:num w:numId="2" w16cid:durableId="1577284693">
    <w:abstractNumId w:val="3"/>
  </w:num>
  <w:num w:numId="3" w16cid:durableId="1994405854">
    <w:abstractNumId w:val="1"/>
  </w:num>
  <w:num w:numId="4" w16cid:durableId="74831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39"/>
    <w:rsid w:val="00202D72"/>
    <w:rsid w:val="002C4B7A"/>
    <w:rsid w:val="005A6F39"/>
    <w:rsid w:val="005C3A89"/>
    <w:rsid w:val="00613D60"/>
    <w:rsid w:val="006F0448"/>
    <w:rsid w:val="007C3DE6"/>
    <w:rsid w:val="008156D4"/>
    <w:rsid w:val="00AF3367"/>
    <w:rsid w:val="00B26063"/>
    <w:rsid w:val="00B7533E"/>
    <w:rsid w:val="00CC245F"/>
    <w:rsid w:val="00DB4BFB"/>
    <w:rsid w:val="00ED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1EBB"/>
  <w15:chartTrackingRefBased/>
  <w15:docId w15:val="{E0032525-F065-42B0-8C23-E0136D7A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JWU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Pyle</dc:creator>
  <cp:keywords/>
  <dc:description/>
  <cp:lastModifiedBy>Stephen Pyle</cp:lastModifiedBy>
  <cp:revision>4</cp:revision>
  <cp:lastPrinted>2023-02-08T03:22:00Z</cp:lastPrinted>
  <dcterms:created xsi:type="dcterms:W3CDTF">2023-02-07T23:59:00Z</dcterms:created>
  <dcterms:modified xsi:type="dcterms:W3CDTF">2023-02-08T03:24:00Z</dcterms:modified>
</cp:coreProperties>
</file>